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A5F" w:rsidRDefault="00C46A5F" w:rsidP="00C46A5F">
      <w:pPr>
        <w:jc w:val="center"/>
        <w:rPr>
          <w:b/>
        </w:rPr>
      </w:pPr>
      <w:r>
        <w:rPr>
          <w:b/>
          <w:noProof/>
          <w:sz w:val="28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A5F" w:rsidRDefault="00C46A5F" w:rsidP="00C46A5F">
      <w:pPr>
        <w:jc w:val="center"/>
        <w:rPr>
          <w:b/>
        </w:rPr>
      </w:pPr>
    </w:p>
    <w:p w:rsidR="00C46A5F" w:rsidRPr="001F4E45" w:rsidRDefault="00C46A5F" w:rsidP="00C46A5F">
      <w:pPr>
        <w:jc w:val="center"/>
        <w:rPr>
          <w:b/>
          <w:bCs/>
          <w:sz w:val="26"/>
          <w:szCs w:val="26"/>
        </w:rPr>
      </w:pPr>
      <w:r w:rsidRPr="001F4E45">
        <w:rPr>
          <w:b/>
          <w:sz w:val="26"/>
          <w:szCs w:val="26"/>
        </w:rPr>
        <w:t xml:space="preserve">ГЛАВА </w:t>
      </w:r>
      <w:r w:rsidR="004145AF">
        <w:rPr>
          <w:b/>
          <w:bCs/>
          <w:color w:val="0000FF"/>
          <w:sz w:val="26"/>
          <w:szCs w:val="26"/>
        </w:rPr>
        <w:t>МЯКОНЬКСКОГО</w:t>
      </w:r>
      <w:r w:rsidRPr="001F4E45">
        <w:rPr>
          <w:b/>
          <w:bCs/>
          <w:color w:val="0000FF"/>
          <w:sz w:val="26"/>
          <w:szCs w:val="26"/>
        </w:rPr>
        <w:t xml:space="preserve"> </w:t>
      </w:r>
      <w:r w:rsidRPr="001F4E45">
        <w:rPr>
          <w:b/>
          <w:bCs/>
          <w:sz w:val="26"/>
          <w:szCs w:val="26"/>
        </w:rPr>
        <w:t>СЕЛЬСКОГО ПОСЕЛЕНИЯ</w:t>
      </w:r>
    </w:p>
    <w:p w:rsidR="00C46A5F" w:rsidRPr="001F4E45" w:rsidRDefault="00C46A5F" w:rsidP="00C46A5F">
      <w:pPr>
        <w:jc w:val="center"/>
        <w:rPr>
          <w:b/>
          <w:bCs/>
          <w:sz w:val="26"/>
          <w:szCs w:val="26"/>
        </w:rPr>
      </w:pPr>
      <w:r w:rsidRPr="001F4E45">
        <w:rPr>
          <w:b/>
          <w:bCs/>
          <w:sz w:val="26"/>
          <w:szCs w:val="26"/>
        </w:rPr>
        <w:t>ОКТЯБРЬСКОГО МУНИЦИПАЛЬНОГО РАЙОНА</w:t>
      </w:r>
    </w:p>
    <w:p w:rsidR="00C46A5F" w:rsidRPr="001F4E45" w:rsidRDefault="00C46A5F" w:rsidP="00C46A5F">
      <w:pPr>
        <w:jc w:val="center"/>
        <w:rPr>
          <w:b/>
          <w:bCs/>
          <w:sz w:val="26"/>
          <w:szCs w:val="26"/>
        </w:rPr>
      </w:pPr>
      <w:r w:rsidRPr="001F4E45">
        <w:rPr>
          <w:b/>
          <w:bCs/>
          <w:sz w:val="26"/>
          <w:szCs w:val="26"/>
        </w:rPr>
        <w:t xml:space="preserve">ЧЕЛЯБИНСКОЙ ОБЛАСТИ   </w:t>
      </w:r>
    </w:p>
    <w:p w:rsidR="00D7574C" w:rsidRDefault="00C46A5F" w:rsidP="00DB108C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DB108C" w:rsidRDefault="00DB108C" w:rsidP="00DB108C">
      <w:pPr>
        <w:jc w:val="center"/>
        <w:rPr>
          <w:b/>
          <w:sz w:val="26"/>
          <w:szCs w:val="26"/>
        </w:rPr>
      </w:pPr>
    </w:p>
    <w:p w:rsidR="00C46A5F" w:rsidRPr="001F4E45" w:rsidRDefault="00C46A5F" w:rsidP="00C46A5F">
      <w:pPr>
        <w:jc w:val="center"/>
        <w:rPr>
          <w:b/>
          <w:sz w:val="26"/>
          <w:szCs w:val="26"/>
        </w:rPr>
      </w:pPr>
    </w:p>
    <w:p w:rsidR="00C46A5F" w:rsidRPr="001F4E45" w:rsidRDefault="00C46A5F" w:rsidP="00C46A5F">
      <w:pPr>
        <w:jc w:val="center"/>
        <w:rPr>
          <w:b/>
          <w:sz w:val="26"/>
          <w:szCs w:val="26"/>
        </w:rPr>
      </w:pPr>
    </w:p>
    <w:p w:rsidR="00C46A5F" w:rsidRPr="001F4E45" w:rsidRDefault="00C46A5F" w:rsidP="00C46A5F">
      <w:pPr>
        <w:rPr>
          <w:sz w:val="26"/>
          <w:szCs w:val="26"/>
        </w:rPr>
      </w:pPr>
      <w:r w:rsidRPr="001F4E45">
        <w:rPr>
          <w:sz w:val="26"/>
          <w:szCs w:val="26"/>
        </w:rPr>
        <w:t xml:space="preserve">от  </w:t>
      </w:r>
      <w:r>
        <w:rPr>
          <w:sz w:val="26"/>
          <w:szCs w:val="26"/>
        </w:rPr>
        <w:t>1</w:t>
      </w:r>
      <w:r w:rsidR="00DB108C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D50515">
        <w:rPr>
          <w:sz w:val="26"/>
          <w:szCs w:val="26"/>
        </w:rPr>
        <w:t>01</w:t>
      </w:r>
      <w:r w:rsidRPr="001F4E45">
        <w:rPr>
          <w:sz w:val="26"/>
          <w:szCs w:val="26"/>
        </w:rPr>
        <w:t>.20</w:t>
      </w:r>
      <w:r w:rsidR="00D50515">
        <w:rPr>
          <w:sz w:val="26"/>
          <w:szCs w:val="26"/>
        </w:rPr>
        <w:t>2</w:t>
      </w:r>
      <w:r w:rsidR="00DB108C">
        <w:rPr>
          <w:sz w:val="26"/>
          <w:szCs w:val="26"/>
        </w:rPr>
        <w:t>2</w:t>
      </w:r>
      <w:r w:rsidRPr="001F4E45">
        <w:rPr>
          <w:sz w:val="26"/>
          <w:szCs w:val="26"/>
        </w:rPr>
        <w:t xml:space="preserve"> года    №</w:t>
      </w:r>
      <w:r>
        <w:rPr>
          <w:sz w:val="26"/>
          <w:szCs w:val="26"/>
        </w:rPr>
        <w:t xml:space="preserve"> </w:t>
      </w:r>
      <w:r w:rsidR="004145AF">
        <w:rPr>
          <w:sz w:val="26"/>
          <w:szCs w:val="26"/>
        </w:rPr>
        <w:t>3</w:t>
      </w:r>
      <w:r>
        <w:rPr>
          <w:sz w:val="26"/>
          <w:szCs w:val="26"/>
        </w:rPr>
        <w:t>-р</w:t>
      </w:r>
      <w:r w:rsidRPr="001F4E45">
        <w:rPr>
          <w:sz w:val="26"/>
          <w:szCs w:val="26"/>
        </w:rPr>
        <w:t xml:space="preserve">                                                   </w:t>
      </w:r>
    </w:p>
    <w:p w:rsidR="00C46A5F" w:rsidRPr="001F4E45" w:rsidRDefault="00C46A5F" w:rsidP="00C46A5F">
      <w:pPr>
        <w:jc w:val="center"/>
        <w:rPr>
          <w:sz w:val="26"/>
          <w:szCs w:val="26"/>
        </w:rPr>
      </w:pPr>
    </w:p>
    <w:p w:rsidR="00C46A5F" w:rsidRDefault="00C46A5F" w:rsidP="00C46A5F">
      <w:pPr>
        <w:rPr>
          <w:sz w:val="26"/>
          <w:szCs w:val="26"/>
        </w:rPr>
      </w:pPr>
      <w:r w:rsidRPr="001F4E45">
        <w:rPr>
          <w:sz w:val="26"/>
          <w:szCs w:val="26"/>
        </w:rPr>
        <w:t>О</w:t>
      </w:r>
      <w:r>
        <w:rPr>
          <w:sz w:val="26"/>
          <w:szCs w:val="26"/>
        </w:rPr>
        <w:t xml:space="preserve"> профилактических мероприятиях</w:t>
      </w:r>
    </w:p>
    <w:p w:rsidR="00C46A5F" w:rsidRDefault="00C46A5F" w:rsidP="00C46A5F">
      <w:pPr>
        <w:rPr>
          <w:sz w:val="26"/>
          <w:szCs w:val="26"/>
        </w:rPr>
      </w:pPr>
      <w:r>
        <w:rPr>
          <w:sz w:val="26"/>
          <w:szCs w:val="26"/>
        </w:rPr>
        <w:t>по предупреждению травматизма</w:t>
      </w:r>
    </w:p>
    <w:p w:rsidR="00C46A5F" w:rsidRDefault="00C46A5F" w:rsidP="00C46A5F">
      <w:pPr>
        <w:rPr>
          <w:sz w:val="26"/>
          <w:szCs w:val="26"/>
        </w:rPr>
      </w:pPr>
    </w:p>
    <w:p w:rsidR="00C46A5F" w:rsidRDefault="00C46A5F" w:rsidP="00C46A5F">
      <w:pPr>
        <w:rPr>
          <w:sz w:val="26"/>
          <w:szCs w:val="26"/>
        </w:rPr>
      </w:pPr>
    </w:p>
    <w:p w:rsidR="00C46A5F" w:rsidRDefault="00C46A5F" w:rsidP="00C46A5F">
      <w:pPr>
        <w:rPr>
          <w:sz w:val="26"/>
          <w:szCs w:val="26"/>
        </w:rPr>
      </w:pPr>
    </w:p>
    <w:p w:rsidR="00C46A5F" w:rsidRDefault="00C46A5F" w:rsidP="00C46A5F">
      <w:pPr>
        <w:rPr>
          <w:sz w:val="26"/>
          <w:szCs w:val="26"/>
        </w:rPr>
      </w:pPr>
      <w:r>
        <w:rPr>
          <w:sz w:val="26"/>
          <w:szCs w:val="26"/>
        </w:rPr>
        <w:t xml:space="preserve">     В связи с наступлением холодного времени года, гололеда, возможностью возникновения пожаров в частных домах</w:t>
      </w:r>
    </w:p>
    <w:p w:rsidR="00C46A5F" w:rsidRDefault="00C46A5F" w:rsidP="00C46A5F">
      <w:pPr>
        <w:pStyle w:val="a5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Утвердить план мероприятий по предупреждению травматизма (прилагается).</w:t>
      </w:r>
    </w:p>
    <w:p w:rsidR="00C46A5F" w:rsidRDefault="00C46A5F" w:rsidP="00C46A5F">
      <w:pPr>
        <w:pStyle w:val="a5"/>
        <w:numPr>
          <w:ilvl w:val="0"/>
          <w:numId w:val="1"/>
        </w:numPr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организацией настоящего распоряжения оставляю за собой.</w:t>
      </w:r>
    </w:p>
    <w:p w:rsidR="00C46A5F" w:rsidRDefault="00C46A5F" w:rsidP="00C46A5F">
      <w:pPr>
        <w:rPr>
          <w:sz w:val="26"/>
          <w:szCs w:val="26"/>
        </w:rPr>
      </w:pPr>
    </w:p>
    <w:p w:rsidR="00C46A5F" w:rsidRDefault="00C46A5F" w:rsidP="00C46A5F">
      <w:pPr>
        <w:rPr>
          <w:sz w:val="26"/>
          <w:szCs w:val="26"/>
        </w:rPr>
      </w:pPr>
    </w:p>
    <w:p w:rsidR="00C46A5F" w:rsidRDefault="00C46A5F" w:rsidP="00C46A5F">
      <w:pPr>
        <w:rPr>
          <w:sz w:val="26"/>
          <w:szCs w:val="26"/>
        </w:rPr>
      </w:pPr>
    </w:p>
    <w:p w:rsidR="00C46A5F" w:rsidRDefault="00C46A5F" w:rsidP="00C46A5F">
      <w:pPr>
        <w:rPr>
          <w:sz w:val="26"/>
          <w:szCs w:val="26"/>
        </w:rPr>
      </w:pPr>
    </w:p>
    <w:p w:rsidR="00C46A5F" w:rsidRDefault="00C46A5F" w:rsidP="00C46A5F">
      <w:pPr>
        <w:rPr>
          <w:sz w:val="26"/>
          <w:szCs w:val="26"/>
        </w:rPr>
      </w:pPr>
    </w:p>
    <w:p w:rsidR="00C46A5F" w:rsidRDefault="00C46A5F" w:rsidP="00C46A5F">
      <w:pPr>
        <w:rPr>
          <w:sz w:val="26"/>
          <w:szCs w:val="26"/>
        </w:rPr>
      </w:pPr>
    </w:p>
    <w:p w:rsidR="00C46A5F" w:rsidRPr="00C46A5F" w:rsidRDefault="00C46A5F" w:rsidP="00CE3ED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</w:t>
      </w:r>
    </w:p>
    <w:p w:rsidR="00B51874" w:rsidRDefault="00B51874"/>
    <w:p w:rsidR="00C46A5F" w:rsidRDefault="004145AF">
      <w:r>
        <w:t>Глава Мяконькского сельского поселения                                          Е.М.Мотовилов</w:t>
      </w:r>
    </w:p>
    <w:p w:rsidR="00C46A5F" w:rsidRDefault="00C46A5F"/>
    <w:p w:rsidR="00C46A5F" w:rsidRDefault="00C46A5F"/>
    <w:p w:rsidR="00C46A5F" w:rsidRDefault="00C46A5F"/>
    <w:p w:rsidR="00C46A5F" w:rsidRDefault="00C46A5F"/>
    <w:p w:rsidR="00C46A5F" w:rsidRDefault="00C46A5F"/>
    <w:p w:rsidR="00C46A5F" w:rsidRDefault="00C46A5F"/>
    <w:p w:rsidR="00C46A5F" w:rsidRDefault="00C46A5F"/>
    <w:p w:rsidR="00C46A5F" w:rsidRDefault="00C46A5F"/>
    <w:p w:rsidR="00C46A5F" w:rsidRDefault="00C46A5F"/>
    <w:p w:rsidR="00C46A5F" w:rsidRDefault="00C46A5F"/>
    <w:p w:rsidR="00C46A5F" w:rsidRDefault="00C46A5F"/>
    <w:p w:rsidR="00C46A5F" w:rsidRDefault="00C46A5F"/>
    <w:p w:rsidR="00C46A5F" w:rsidRDefault="00C46A5F"/>
    <w:p w:rsidR="00C46A5F" w:rsidRDefault="00C46A5F"/>
    <w:p w:rsidR="00C46A5F" w:rsidRDefault="00C46A5F"/>
    <w:p w:rsidR="00C46A5F" w:rsidRDefault="00C46A5F"/>
    <w:p w:rsidR="00C46A5F" w:rsidRDefault="00C46A5F"/>
    <w:p w:rsidR="00C46A5F" w:rsidRDefault="00C46A5F" w:rsidP="00C46A5F">
      <w:pPr>
        <w:jc w:val="right"/>
      </w:pPr>
      <w:r>
        <w:t>Приложение</w:t>
      </w:r>
    </w:p>
    <w:p w:rsidR="00C46A5F" w:rsidRDefault="00C46A5F" w:rsidP="00C46A5F">
      <w:pPr>
        <w:jc w:val="right"/>
      </w:pPr>
      <w:r>
        <w:t xml:space="preserve"> к распоряжению № </w:t>
      </w:r>
      <w:r w:rsidR="004145AF">
        <w:t>3</w:t>
      </w:r>
      <w:r>
        <w:t>-р от 1</w:t>
      </w:r>
      <w:r w:rsidR="00DB108C">
        <w:t>2</w:t>
      </w:r>
      <w:r>
        <w:t>.</w:t>
      </w:r>
      <w:r w:rsidR="00D50515">
        <w:t>01</w:t>
      </w:r>
      <w:r>
        <w:t>.20</w:t>
      </w:r>
      <w:r w:rsidR="00D50515">
        <w:t>2</w:t>
      </w:r>
      <w:r w:rsidR="00DB108C">
        <w:t>2</w:t>
      </w:r>
      <w:r w:rsidR="00D50515">
        <w:t xml:space="preserve"> </w:t>
      </w:r>
      <w:r>
        <w:t>г.</w:t>
      </w:r>
    </w:p>
    <w:p w:rsidR="00C46A5F" w:rsidRDefault="00C46A5F" w:rsidP="00C46A5F">
      <w:pPr>
        <w:jc w:val="right"/>
      </w:pPr>
    </w:p>
    <w:p w:rsidR="00C46A5F" w:rsidRDefault="00C46A5F" w:rsidP="00C46A5F">
      <w:pPr>
        <w:jc w:val="right"/>
      </w:pPr>
    </w:p>
    <w:p w:rsidR="00C46A5F" w:rsidRDefault="00C46A5F" w:rsidP="00C46A5F">
      <w:pPr>
        <w:jc w:val="right"/>
      </w:pPr>
    </w:p>
    <w:p w:rsidR="00C46A5F" w:rsidRPr="00C46A5F" w:rsidRDefault="00C46A5F" w:rsidP="00C46A5F">
      <w:pPr>
        <w:jc w:val="center"/>
        <w:rPr>
          <w:sz w:val="28"/>
          <w:szCs w:val="28"/>
        </w:rPr>
      </w:pPr>
      <w:r w:rsidRPr="00C46A5F">
        <w:rPr>
          <w:sz w:val="28"/>
          <w:szCs w:val="28"/>
        </w:rPr>
        <w:t>Профилактические мероприятия по предупреждению травматизма несовершеннолетних детей</w:t>
      </w:r>
    </w:p>
    <w:p w:rsidR="00C46A5F" w:rsidRDefault="00C46A5F" w:rsidP="00C46A5F">
      <w:pPr>
        <w:jc w:val="center"/>
      </w:pPr>
    </w:p>
    <w:p w:rsidR="00C46A5F" w:rsidRDefault="00C46A5F" w:rsidP="00C46A5F">
      <w:pPr>
        <w:jc w:val="center"/>
      </w:pPr>
    </w:p>
    <w:p w:rsidR="00C46A5F" w:rsidRDefault="00C46A5F"/>
    <w:tbl>
      <w:tblPr>
        <w:tblStyle w:val="a6"/>
        <w:tblW w:w="0" w:type="auto"/>
        <w:tblLook w:val="04A0"/>
      </w:tblPr>
      <w:tblGrid>
        <w:gridCol w:w="817"/>
        <w:gridCol w:w="5563"/>
        <w:gridCol w:w="3191"/>
      </w:tblGrid>
      <w:tr w:rsidR="00C46A5F" w:rsidTr="00D54D6F">
        <w:tc>
          <w:tcPr>
            <w:tcW w:w="817" w:type="dxa"/>
          </w:tcPr>
          <w:p w:rsidR="00C46A5F" w:rsidRDefault="00D54D6F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563" w:type="dxa"/>
          </w:tcPr>
          <w:p w:rsidR="00C46A5F" w:rsidRDefault="00BB547E">
            <w:r>
              <w:t xml:space="preserve">                    М</w:t>
            </w:r>
            <w:r w:rsidR="00D54D6F">
              <w:t>ероприятия</w:t>
            </w:r>
          </w:p>
        </w:tc>
        <w:tc>
          <w:tcPr>
            <w:tcW w:w="3191" w:type="dxa"/>
          </w:tcPr>
          <w:p w:rsidR="00C46A5F" w:rsidRDefault="00BB547E">
            <w:r>
              <w:t xml:space="preserve"> О</w:t>
            </w:r>
            <w:r w:rsidR="00D54D6F">
              <w:t>тветственный</w:t>
            </w:r>
          </w:p>
        </w:tc>
      </w:tr>
      <w:tr w:rsidR="00C46A5F" w:rsidTr="00D54D6F">
        <w:tc>
          <w:tcPr>
            <w:tcW w:w="817" w:type="dxa"/>
          </w:tcPr>
          <w:p w:rsidR="00C46A5F" w:rsidRDefault="00D54D6F">
            <w:r>
              <w:t>1.</w:t>
            </w:r>
          </w:p>
          <w:p w:rsidR="00D54D6F" w:rsidRDefault="00D54D6F"/>
          <w:p w:rsidR="00D54D6F" w:rsidRDefault="00D54D6F"/>
          <w:p w:rsidR="00D54D6F" w:rsidRDefault="00D54D6F"/>
          <w:p w:rsidR="00D54D6F" w:rsidRDefault="00D54D6F"/>
          <w:p w:rsidR="00D54D6F" w:rsidRDefault="00D54D6F"/>
          <w:p w:rsidR="00D54D6F" w:rsidRDefault="00D54D6F">
            <w:r>
              <w:t>2.</w:t>
            </w:r>
          </w:p>
          <w:p w:rsidR="00D13645" w:rsidRDefault="00D13645"/>
          <w:p w:rsidR="00D13645" w:rsidRDefault="00D13645"/>
          <w:p w:rsidR="00D13645" w:rsidRDefault="00D13645"/>
          <w:p w:rsidR="00D13645" w:rsidRDefault="00D13645"/>
          <w:p w:rsidR="00D13645" w:rsidRDefault="00D13645">
            <w:r>
              <w:t>3.</w:t>
            </w:r>
          </w:p>
        </w:tc>
        <w:tc>
          <w:tcPr>
            <w:tcW w:w="5563" w:type="dxa"/>
          </w:tcPr>
          <w:p w:rsidR="00C46A5F" w:rsidRDefault="00D54D6F">
            <w:r>
              <w:t xml:space="preserve">Провести аппаратное совещание с руководителями учреждений </w:t>
            </w:r>
            <w:r w:rsidR="004145AF">
              <w:t>Мяконькского</w:t>
            </w:r>
            <w:r>
              <w:t xml:space="preserve"> сельского поселения по вопросу готовности к исполнению требований законодательства по уборке и расчистке крыш зданий и сооружений, а также прилегающих к ним территорий от снега и наледи</w:t>
            </w:r>
          </w:p>
          <w:p w:rsidR="00D54D6F" w:rsidRDefault="00D54D6F"/>
          <w:p w:rsidR="00D54D6F" w:rsidRDefault="00D54D6F">
            <w:r>
              <w:t>Провести подворный обход на проверку жилья многодетных и малообеспеченных семей по соблюдению требования пожарной безопасности и надзора за несовершеннолетними детьми</w:t>
            </w:r>
          </w:p>
          <w:p w:rsidR="00D13645" w:rsidRDefault="00D13645"/>
          <w:p w:rsidR="00D13645" w:rsidRDefault="00D13645">
            <w:r>
              <w:t>Провести с подростками, с учащимися школы беседы, конкурсы, викторины в игровой форме на тему поведения человека  в экстремальных ситуациях, при пожаре, гололеде</w:t>
            </w:r>
          </w:p>
          <w:p w:rsidR="00D13645" w:rsidRDefault="00D13645"/>
        </w:tc>
        <w:tc>
          <w:tcPr>
            <w:tcW w:w="3191" w:type="dxa"/>
          </w:tcPr>
          <w:p w:rsidR="00C46A5F" w:rsidRDefault="00D54D6F">
            <w:r>
              <w:t xml:space="preserve">Глава поселения </w:t>
            </w:r>
            <w:r w:rsidR="004145AF">
              <w:t>Е.М.Мотовилов</w:t>
            </w:r>
          </w:p>
          <w:p w:rsidR="00D54D6F" w:rsidRDefault="00D54D6F"/>
          <w:p w:rsidR="00D54D6F" w:rsidRDefault="00D54D6F"/>
          <w:p w:rsidR="00D54D6F" w:rsidRDefault="00D54D6F"/>
          <w:p w:rsidR="00D7574C" w:rsidRDefault="00CE3ED8">
            <w:r>
              <w:t xml:space="preserve"> </w:t>
            </w:r>
          </w:p>
          <w:p w:rsidR="004145AF" w:rsidRDefault="004145AF"/>
          <w:p w:rsidR="004145AF" w:rsidRDefault="004145AF">
            <w:r>
              <w:t>Ходеева А.А. (с. Мяконьки</w:t>
            </w:r>
            <w:proofErr w:type="gramStart"/>
            <w:r>
              <w:t xml:space="preserve"> )</w:t>
            </w:r>
            <w:proofErr w:type="gramEnd"/>
          </w:p>
          <w:p w:rsidR="004145AF" w:rsidRDefault="004145AF">
            <w:r>
              <w:t>Усова Л.Г.(д</w:t>
            </w:r>
            <w:proofErr w:type="gramStart"/>
            <w:r>
              <w:t>.Ж</w:t>
            </w:r>
            <w:proofErr w:type="gramEnd"/>
            <w:r>
              <w:t>уравлиное)</w:t>
            </w:r>
          </w:p>
          <w:p w:rsidR="004145AF" w:rsidRDefault="004145AF"/>
          <w:p w:rsidR="004145AF" w:rsidRDefault="004145AF"/>
          <w:p w:rsidR="004145AF" w:rsidRDefault="004145AF"/>
          <w:p w:rsidR="00DB108C" w:rsidRDefault="00917231" w:rsidP="00CE3ED8">
            <w:proofErr w:type="spellStart"/>
            <w:r>
              <w:t>Культрорганизатор</w:t>
            </w:r>
            <w:proofErr w:type="spellEnd"/>
            <w:r>
              <w:t xml:space="preserve">  </w:t>
            </w:r>
            <w:proofErr w:type="spellStart"/>
            <w:r>
              <w:t>Журавлинского</w:t>
            </w:r>
            <w:proofErr w:type="spellEnd"/>
            <w:r>
              <w:t xml:space="preserve"> Дома культуры    Усова Л.Г.</w:t>
            </w:r>
          </w:p>
          <w:p w:rsidR="00D13645" w:rsidRDefault="00D50515" w:rsidP="004145AF">
            <w:r>
              <w:t xml:space="preserve">Директор </w:t>
            </w:r>
            <w:r w:rsidR="004145AF">
              <w:t xml:space="preserve">Мяконькского </w:t>
            </w:r>
            <w:r>
              <w:t xml:space="preserve">Дома культуры </w:t>
            </w:r>
            <w:r w:rsidR="004145AF">
              <w:t>СДК Ходеева А.А.</w:t>
            </w:r>
          </w:p>
        </w:tc>
      </w:tr>
    </w:tbl>
    <w:p w:rsidR="00C46A5F" w:rsidRDefault="00C46A5F"/>
    <w:p w:rsidR="00C46A5F" w:rsidRDefault="00C46A5F"/>
    <w:p w:rsidR="00C46A5F" w:rsidRDefault="00C46A5F"/>
    <w:p w:rsidR="00C46A5F" w:rsidRDefault="00C46A5F"/>
    <w:p w:rsidR="00C46A5F" w:rsidRDefault="00C46A5F"/>
    <w:p w:rsidR="00C46A5F" w:rsidRDefault="00C46A5F"/>
    <w:p w:rsidR="00C46A5F" w:rsidRDefault="00C46A5F"/>
    <w:p w:rsidR="00C46A5F" w:rsidRDefault="00C46A5F"/>
    <w:p w:rsidR="00C46A5F" w:rsidRDefault="00C46A5F"/>
    <w:p w:rsidR="00C46A5F" w:rsidRDefault="00C46A5F"/>
    <w:p w:rsidR="00C46A5F" w:rsidRDefault="00C46A5F"/>
    <w:sectPr w:rsidR="00C46A5F" w:rsidSect="00B51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48AD"/>
    <w:multiLevelType w:val="hybridMultilevel"/>
    <w:tmpl w:val="9F422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A5F"/>
    <w:rsid w:val="00006560"/>
    <w:rsid w:val="00022856"/>
    <w:rsid w:val="00081459"/>
    <w:rsid w:val="001A76BF"/>
    <w:rsid w:val="002E0E54"/>
    <w:rsid w:val="004145AF"/>
    <w:rsid w:val="005D513C"/>
    <w:rsid w:val="006A136F"/>
    <w:rsid w:val="00917231"/>
    <w:rsid w:val="00923745"/>
    <w:rsid w:val="009F4C67"/>
    <w:rsid w:val="00A8719F"/>
    <w:rsid w:val="00B51874"/>
    <w:rsid w:val="00BB547E"/>
    <w:rsid w:val="00BE41AB"/>
    <w:rsid w:val="00C46A5F"/>
    <w:rsid w:val="00CE3ED8"/>
    <w:rsid w:val="00D13645"/>
    <w:rsid w:val="00D50515"/>
    <w:rsid w:val="00D54D6F"/>
    <w:rsid w:val="00D7574C"/>
    <w:rsid w:val="00DB108C"/>
    <w:rsid w:val="00DE41C2"/>
    <w:rsid w:val="00E70ECC"/>
    <w:rsid w:val="00E86B7C"/>
    <w:rsid w:val="00F93F07"/>
    <w:rsid w:val="00FF0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A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A5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46A5F"/>
    <w:pPr>
      <w:ind w:left="720"/>
      <w:contextualSpacing/>
    </w:pPr>
  </w:style>
  <w:style w:type="table" w:styleId="a6">
    <w:name w:val="Table Grid"/>
    <w:basedOn w:val="a1"/>
    <w:uiPriority w:val="59"/>
    <w:rsid w:val="00C46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2022-01-13T08:44:00Z</cp:lastPrinted>
  <dcterms:created xsi:type="dcterms:W3CDTF">2022-01-13T08:19:00Z</dcterms:created>
  <dcterms:modified xsi:type="dcterms:W3CDTF">2022-01-13T08:44:00Z</dcterms:modified>
</cp:coreProperties>
</file>